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eastAsia="黑体"/>
          <w:color w:val="000000" w:themeColor="text1"/>
          <w:sz w:val="32"/>
          <w:szCs w:val="32"/>
        </w:rPr>
      </w:pPr>
      <w:r>
        <w:rPr>
          <w:rFonts w:hint="eastAsia" w:eastAsia="黑体"/>
          <w:color w:val="000000" w:themeColor="text1"/>
          <w:sz w:val="32"/>
          <w:szCs w:val="32"/>
        </w:rPr>
        <w:t>附件</w:t>
      </w:r>
      <w:r>
        <w:rPr>
          <w:rFonts w:hint="eastAsia" w:eastAsia="黑体"/>
          <w:color w:val="000000" w:themeColor="text1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napToGrid w:val="0"/>
        <w:spacing w:line="760" w:lineRule="atLeast"/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eastAsia"/>
          <w:b/>
          <w:bCs/>
          <w:color w:val="000000" w:themeColor="text1"/>
          <w:sz w:val="36"/>
          <w:szCs w:val="36"/>
        </w:rPr>
        <w:t>东莞市教师资格认定现场确认点联系方式</w:t>
      </w:r>
    </w:p>
    <w:tbl>
      <w:tblPr>
        <w:tblStyle w:val="5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816"/>
        <w:gridCol w:w="1782"/>
        <w:gridCol w:w="2551"/>
        <w:gridCol w:w="31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确认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  <w:lang w:val="en-US" w:eastAsia="zh-CN"/>
              </w:rPr>
              <w:t>点</w:t>
            </w: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名称（全称）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受理电话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办理地址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auto"/>
                <w:kern w:val="0"/>
                <w:szCs w:val="21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东莞市莞城教育管理中心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0769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-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22117926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莞城少年宫（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莞城万寿路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82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号</w:t>
            </w:r>
            <w:r>
              <w:rPr>
                <w:rFonts w:ascii="宋体" w:hAnsi="宋体" w:cs="宋体"/>
                <w:color w:val="auto"/>
                <w:sz w:val="20"/>
                <w:szCs w:val="20"/>
              </w:rPr>
              <w:t>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群;746542088，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所有信息将在QQ群中通知，不再另行通知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东莞市石龙镇教育管理中心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86116333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东莞市石龙镇政务服务中心（石龙镇龙城二路8号）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：625421470，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东莞市虎门镇教育管理中心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0769-850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20926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东莞市虎门镇教育路1号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虎门三中教师宿舍旁）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207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报名成功的申请人请加入QQ群580690649，所有信息将在Q群中通知，不再另行通知。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东莞市长安镇教育管理中心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0769-85533913-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634、417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东莞市长安镇德政中路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218号长安镇人民政府教育管理中心618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报名成功的申请人请加入QQ群645028062，所有信息将在Q群中通知，不再另行通知。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东莞市沙田镇教育管理中心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0769-88681289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东莞市沙田镇人民政府大楼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207室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报名成功的申请人请实名加入QQ群857512925，所有信息将在QQ群中通知，不再另行通知。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东莞市道滘镇教育管理中心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0769-88837780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0769-88319882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东莞市道滘镇体育路2号道滘镇教育管理中心（济川中学润泽楼三楼）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群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789490445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。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所有信息将在Q群中通知，不再另行通知.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东莞市麻涌镇教育管理中心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0769-</w:t>
            </w:r>
            <w:r>
              <w:rPr>
                <w:rFonts w:hint="default" w:ascii="宋体" w:hAnsi="宋体"/>
                <w:color w:val="auto"/>
                <w:sz w:val="20"/>
                <w:szCs w:val="20"/>
              </w:rPr>
              <w:t>88825720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东莞市麻涌镇综合服务中心（即中国银行麻涌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  <w:t>支行对面）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群：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421954098，所有信息将在Q群中通知，不再另行通知。现场确认请根据群内通知提前在“i莞家”微信公众号进行预约。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东莞市中堂镇教育管理中心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0769-88882070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/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东莞市中堂镇新兴路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98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号人民政府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楼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报名成功的申请人实名申请加入QQ群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“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中堂镇2024年4月教师资格认定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”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，群号为679927736，所有信息将在Q群中通知，不再另行通知。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东莞市万江教育管理中心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0769-22271883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东莞市万江街道行政办事中心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304室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报名成功的申请人实名申请加入QQ群</w:t>
            </w:r>
            <w:r>
              <w:rPr>
                <w:rFonts w:ascii="Arial" w:hAnsi="Arial" w:eastAsia="Arial" w:cs="Arial"/>
                <w:i w:val="0"/>
                <w:iCs w:val="0"/>
                <w:caps w:val="0"/>
                <w:color w:val="auto"/>
                <w:spacing w:val="0"/>
                <w:sz w:val="18"/>
                <w:szCs w:val="18"/>
              </w:rPr>
              <w:t>484305590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东莞市望牛墩镇教育管理中心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0769-88563313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东莞市望牛墩镇成人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文化技术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学校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二楼教研3室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报名成功的申请人请实名申请加入相应QQ群767120559；所有信息将在QQ群中发布，不再另行通知。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东莞市石碣镇教育管理中心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0769-82293306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东莞市石碣镇教育管理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中心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二楼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办公室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教研室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报名成功的申请人请关注手机短信并实名申请加入相应的QQ群：347020207；所有信息将在QQ群中发布，不再另行通知。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东莞市高埗镇教育管理中心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0769-81338362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东莞市高埗镇人民政府教育管理中心（2）室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6楼）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群;198199696，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所有信息将在Q群或“高埗教育”微信公众号中发布，不再另行通知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。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现场确认请在Q群里提前一天预约，如有疑问请联系何老师81338362。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东莞市寮步镇教育管理中心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83321141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东莞市寮步镇富兴路149号政务服务中心一楼（香市第一小学对面）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关注“寮步政务”公众号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预约办理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在线预约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综合服务区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教育管理中心子业务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教师资格认定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预约</w:t>
            </w:r>
          </w:p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QQ群：</w:t>
            </w:r>
            <w:r>
              <w:rPr>
                <w:color w:val="auto"/>
              </w:rPr>
              <w:t>697071007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东莞市大朗镇教育管理中心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0769-83103306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东莞市大朗镇政通路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号B栋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204室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auto"/>
                <w:sz w:val="20"/>
                <w:szCs w:val="20"/>
              </w:rPr>
              <w:t>564262405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实名申请进群，如无备注将不予通过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东莞市大岭山镇教育管理中心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0769-85636266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东莞市大岭山镇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梨园街8号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镇教育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管理中心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综合办公楼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报名成功的申请人请实名申请加入钉钉群：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75055004028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，所有信息将在钉钉群中通知，不再另行通知。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东莞市厚街镇教育管理中心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0769-81529936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东莞市厚街镇寮厦竹园路68号厚街镇政务中心行政大楼三楼B306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加入钉钉群69605012058，所有通知将在钉群发布，请留意群通知。（记得先下载钉钉）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17</w:t>
            </w:r>
          </w:p>
        </w:tc>
        <w:tc>
          <w:tcPr>
            <w:tcW w:w="12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东莞市南城教育管理中心</w:t>
            </w:r>
          </w:p>
        </w:tc>
        <w:tc>
          <w:tcPr>
            <w:tcW w:w="8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0769-22487015</w:t>
            </w:r>
          </w:p>
        </w:tc>
        <w:tc>
          <w:tcPr>
            <w:tcW w:w="11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东莞市南城街道东骏路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号宏图科技中心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栋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教育管理中心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室</w:t>
            </w:r>
          </w:p>
        </w:tc>
        <w:tc>
          <w:tcPr>
            <w:tcW w:w="14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报名成功的申请人请加入QQ群：763461347，所有信息将在Q群或“东莞南城阳光教育”微信公众号发布，不再另行通知。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东莞市东城教育管理中心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322500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东莞市东城街道学前东路1号星城党群服务中心1楼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预约途径：关注“东城教育”公众号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－－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回复关键词：“教师资格证认定”--扫码预约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东莞市茶山镇教育管理中心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0769-89398636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东莞市茶山镇茶山南路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茶山镇政务服务中心</w:t>
            </w:r>
          </w:p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B栋214室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现场确认不需要提前预约。报名成功的申请人请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  <w:lang w:eastAsia="zh-CN"/>
              </w:rPr>
              <w:t>实名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加入钉钉群74255004573，所有通知将在钉群发布。（记得先下载钉钉）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东莞市企石镇教育管理中心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0769-82669908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东莞市企石镇运河南路文化综合执法大楼2楼教育管理中心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报名成功的申请人请加入QQ群543763365，所有信息将在Q群中通知，不再另行通知。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东莞市石排镇教育管理中心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0769-8665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1845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东莞市石排大道</w:t>
            </w:r>
            <w:r>
              <w:rPr>
                <w:rFonts w:hint="default" w:asciiTheme="minorEastAsia" w:hAnsiTheme="minorEastAsia" w:eastAsiaTheme="minorEastAsia"/>
                <w:color w:val="auto"/>
                <w:sz w:val="20"/>
                <w:szCs w:val="20"/>
              </w:rPr>
              <w:t>497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（石排镇人民政府）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行政办事中心四楼教育管理中心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实名申请加入QQ:533561667，所有信息将在群发布，不再另行通知。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东莞市常平镇教育管理中心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0769-83559986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东莞市常平镇园林路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2楼教育管理中心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加入QQ群号：870820864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东莞市横沥镇教育管理中心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0769-83377789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东莞市横沥镇沿江北路发展中心四楼414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报名成功的申请人请关注手机短信并加入QQ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群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  <w:lang w:eastAsia="zh-CN"/>
              </w:rPr>
              <w:t>：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667016676。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东莞市东坑镇教育管理中心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0769-81186063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东莞市东坑镇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文化中心3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教育管理中心（6）室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报名成功的申请人请实名申请加入QQ群：638574296。所有信息将在QQ群发布。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东莞市桥头镇教育管理中心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0769-83431889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东莞市桥头镇长青路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19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招生人事办公室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报名成功的申请人请关注手机短信并实名申请加入QQ群：797033306。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东莞市黄江镇教育管理中心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0769-83363970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东莞市莞樟路黄江段26号104教育管理中心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三楼317室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报名成功的请实名申请加入QQ群138247350，所有信息将在QQ群里通知。无需预约。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27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东莞市樟木头镇教育管理中心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0769-87123619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东莞市樟木头镇银河北路一号镇政府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教育管理中心（二）室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报名成功的请实名申请加入QQ群450873712，所有信息将在QQ群中通知，不再另行通知</w:t>
            </w:r>
            <w:r>
              <w:rPr>
                <w:rFonts w:hint="default" w:ascii="宋体" w:hAnsi="宋体"/>
                <w:color w:val="auto"/>
                <w:kern w:val="0"/>
                <w:sz w:val="20"/>
                <w:szCs w:val="20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东莞市谢岗镇教育管理中心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0769-87765307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东莞市谢岗镇广场中路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号镇政府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报名成功的请实名申请加入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QQ群：769433760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29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东莞市清溪镇教育管理中心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0769-87738904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东莞市清溪镇香芒东路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222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号清溪镇教育管理中心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308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报名成功的申请人请实名加入QQ群：494246425</w:t>
            </w:r>
            <w:r>
              <w:rPr>
                <w:rFonts w:hint="eastAsia" w:ascii="宋体" w:hAnsi="宋体"/>
                <w:color w:val="auto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东莞市塘厦镇教育管理中心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82861280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东莞市塘厦镇迎宾大道9号政府大楼9楼911人事办公室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报名成功的请实名申请加入钉钉群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：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</w:rPr>
              <w:t>64335012099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，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所有信息将在钉钉群中通知，不再另行通知。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31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东莞市凤岗镇教育管理中心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0769-82527662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东莞市凤岗镇碧湖大道成人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文化技术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学校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楼人事室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报名成功的请实名申请加入QQ群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390334578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，所有信息将在QQ群中通知，不再另行通知。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东莞市洪梅镇教育管理中心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</w:t>
            </w:r>
            <w:r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  <w:t>88841072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东莞市洪梅镇建设路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63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号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网上报名成功的申请人请实名申请加入QQ群170959226，所有信息将在Q群中发布，不再另行通知。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zCs w:val="20"/>
              </w:rPr>
              <w:t>东莞松山湖高新技术产业开发区教育管理中心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0769-2289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8161</w:t>
            </w:r>
          </w:p>
        </w:tc>
        <w:tc>
          <w:tcPr>
            <w:tcW w:w="11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东莞松山湖</w:t>
            </w: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礼宾路1号（松山湖控股大厦）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11栋楼301室</w:t>
            </w:r>
          </w:p>
        </w:tc>
        <w:tc>
          <w:tcPr>
            <w:tcW w:w="1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auto"/>
                <w:kern w:val="0"/>
                <w:sz w:val="20"/>
                <w:szCs w:val="20"/>
              </w:rPr>
              <w:t>网上报名成功的申请人请实名申请加入QQ群940522062，所有信息将在Q群中发布，不再另行通知。</w:t>
            </w:r>
          </w:p>
        </w:tc>
      </w:tr>
    </w:tbl>
    <w:p>
      <w:pPr>
        <w:rPr>
          <w:rFonts w:eastAsia="黑体"/>
          <w:color w:val="000000" w:themeColor="text1"/>
          <w:sz w:val="32"/>
          <w:szCs w:val="32"/>
        </w:rPr>
      </w:pPr>
    </w:p>
    <w:p/>
    <w:sectPr>
      <w:pgSz w:w="11906" w:h="16838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M3ODliZTMwYTZkYjkwMzZlYzEwNzgzM2U3YWU1ODEifQ=="/>
  </w:docVars>
  <w:rsids>
    <w:rsidRoot w:val="003A3938"/>
    <w:rsid w:val="00027FCA"/>
    <w:rsid w:val="00061CAD"/>
    <w:rsid w:val="000638E1"/>
    <w:rsid w:val="00085DC3"/>
    <w:rsid w:val="000B0642"/>
    <w:rsid w:val="001A697F"/>
    <w:rsid w:val="0020771A"/>
    <w:rsid w:val="00213D15"/>
    <w:rsid w:val="002D047B"/>
    <w:rsid w:val="003A3938"/>
    <w:rsid w:val="003A576F"/>
    <w:rsid w:val="003E7D48"/>
    <w:rsid w:val="004A0640"/>
    <w:rsid w:val="00517FFD"/>
    <w:rsid w:val="0058554D"/>
    <w:rsid w:val="00693204"/>
    <w:rsid w:val="006A1904"/>
    <w:rsid w:val="008E2CAA"/>
    <w:rsid w:val="008F3871"/>
    <w:rsid w:val="00960F46"/>
    <w:rsid w:val="009E3207"/>
    <w:rsid w:val="009E7D89"/>
    <w:rsid w:val="00A62F53"/>
    <w:rsid w:val="00AC003F"/>
    <w:rsid w:val="00B02F60"/>
    <w:rsid w:val="00B61BD5"/>
    <w:rsid w:val="00B76EC5"/>
    <w:rsid w:val="00CB2CF0"/>
    <w:rsid w:val="00E87E54"/>
    <w:rsid w:val="00EF51DC"/>
    <w:rsid w:val="00FB581A"/>
    <w:rsid w:val="00FE7F09"/>
    <w:rsid w:val="025C30E2"/>
    <w:rsid w:val="030A373D"/>
    <w:rsid w:val="0FF142C7"/>
    <w:rsid w:val="13195F5F"/>
    <w:rsid w:val="13FF6B28"/>
    <w:rsid w:val="13FF82EA"/>
    <w:rsid w:val="14C052C2"/>
    <w:rsid w:val="1C077DEC"/>
    <w:rsid w:val="1C5B51E7"/>
    <w:rsid w:val="1CA522EC"/>
    <w:rsid w:val="1E1060F6"/>
    <w:rsid w:val="1E7B18DD"/>
    <w:rsid w:val="1F762096"/>
    <w:rsid w:val="1F7D73CE"/>
    <w:rsid w:val="1FAF8202"/>
    <w:rsid w:val="2AD125DF"/>
    <w:rsid w:val="2B7446A2"/>
    <w:rsid w:val="2B7EED77"/>
    <w:rsid w:val="2BBD1990"/>
    <w:rsid w:val="2BFF0B94"/>
    <w:rsid w:val="2E5F7620"/>
    <w:rsid w:val="2EE6060D"/>
    <w:rsid w:val="2F7DB701"/>
    <w:rsid w:val="2F8CD8EE"/>
    <w:rsid w:val="2FED1B43"/>
    <w:rsid w:val="346C443C"/>
    <w:rsid w:val="359F0B4F"/>
    <w:rsid w:val="35D73016"/>
    <w:rsid w:val="37F9A432"/>
    <w:rsid w:val="37FD945F"/>
    <w:rsid w:val="3A667A12"/>
    <w:rsid w:val="3E1FE652"/>
    <w:rsid w:val="3E3FA974"/>
    <w:rsid w:val="3E594E45"/>
    <w:rsid w:val="3EFB872F"/>
    <w:rsid w:val="3F6F8E51"/>
    <w:rsid w:val="3FBF42DA"/>
    <w:rsid w:val="3FBFB821"/>
    <w:rsid w:val="3FDF7059"/>
    <w:rsid w:val="3FFA6C8C"/>
    <w:rsid w:val="3FFF8AA6"/>
    <w:rsid w:val="425D7EB7"/>
    <w:rsid w:val="43FFA977"/>
    <w:rsid w:val="45BF0DFD"/>
    <w:rsid w:val="46F53717"/>
    <w:rsid w:val="4A9A2739"/>
    <w:rsid w:val="4C3FAC3A"/>
    <w:rsid w:val="4EFFB870"/>
    <w:rsid w:val="4FFB2DF0"/>
    <w:rsid w:val="4FFBB83F"/>
    <w:rsid w:val="50F92F8F"/>
    <w:rsid w:val="538F8FF6"/>
    <w:rsid w:val="55F812FA"/>
    <w:rsid w:val="55FE3D5C"/>
    <w:rsid w:val="57FEB05B"/>
    <w:rsid w:val="59FEAAFA"/>
    <w:rsid w:val="5CAEB723"/>
    <w:rsid w:val="5DDB10F5"/>
    <w:rsid w:val="5ED68060"/>
    <w:rsid w:val="5EFDC5DE"/>
    <w:rsid w:val="5F757E33"/>
    <w:rsid w:val="5FAD1F40"/>
    <w:rsid w:val="5FBF5CCE"/>
    <w:rsid w:val="5FDE06CB"/>
    <w:rsid w:val="5FDE6B41"/>
    <w:rsid w:val="5FF3DE37"/>
    <w:rsid w:val="5FFF2FC1"/>
    <w:rsid w:val="5FFFF345"/>
    <w:rsid w:val="61D7478F"/>
    <w:rsid w:val="636F4ABB"/>
    <w:rsid w:val="63EE9F2C"/>
    <w:rsid w:val="651E177F"/>
    <w:rsid w:val="66F7EE73"/>
    <w:rsid w:val="67BD0017"/>
    <w:rsid w:val="67E0BFD2"/>
    <w:rsid w:val="67FC6D70"/>
    <w:rsid w:val="67FFEE6C"/>
    <w:rsid w:val="6A826D0C"/>
    <w:rsid w:val="6AFEC9A5"/>
    <w:rsid w:val="6BBF6AB0"/>
    <w:rsid w:val="6BD5F257"/>
    <w:rsid w:val="6BEF6AD6"/>
    <w:rsid w:val="6BFEC3CE"/>
    <w:rsid w:val="6CA125CA"/>
    <w:rsid w:val="6D9E546E"/>
    <w:rsid w:val="6DBFC73A"/>
    <w:rsid w:val="6EBFF645"/>
    <w:rsid w:val="6F3FDBC1"/>
    <w:rsid w:val="6F4A901E"/>
    <w:rsid w:val="6F6B0669"/>
    <w:rsid w:val="6FD9A55C"/>
    <w:rsid w:val="6FFDD2EF"/>
    <w:rsid w:val="6FFF0AFE"/>
    <w:rsid w:val="72F73945"/>
    <w:rsid w:val="737E1BC1"/>
    <w:rsid w:val="73DFC183"/>
    <w:rsid w:val="73FF8B2E"/>
    <w:rsid w:val="73FFBCB4"/>
    <w:rsid w:val="747A53A0"/>
    <w:rsid w:val="757B010C"/>
    <w:rsid w:val="75E792A7"/>
    <w:rsid w:val="75F932F3"/>
    <w:rsid w:val="75FD9373"/>
    <w:rsid w:val="769EDA7F"/>
    <w:rsid w:val="76BE72FB"/>
    <w:rsid w:val="76D78F5E"/>
    <w:rsid w:val="77620554"/>
    <w:rsid w:val="777EC9B9"/>
    <w:rsid w:val="777FB04D"/>
    <w:rsid w:val="779E51EA"/>
    <w:rsid w:val="77A32CC3"/>
    <w:rsid w:val="77F782CF"/>
    <w:rsid w:val="787EC333"/>
    <w:rsid w:val="78E6BD4F"/>
    <w:rsid w:val="795B6970"/>
    <w:rsid w:val="79FF5659"/>
    <w:rsid w:val="7A7F612A"/>
    <w:rsid w:val="7AFF1E35"/>
    <w:rsid w:val="7B17BF9E"/>
    <w:rsid w:val="7B7BF059"/>
    <w:rsid w:val="7BC9D86D"/>
    <w:rsid w:val="7D4A530E"/>
    <w:rsid w:val="7D7B0160"/>
    <w:rsid w:val="7D7E55CF"/>
    <w:rsid w:val="7DBC8D5B"/>
    <w:rsid w:val="7DDF0642"/>
    <w:rsid w:val="7DEB04CF"/>
    <w:rsid w:val="7DEFC450"/>
    <w:rsid w:val="7DFAEE55"/>
    <w:rsid w:val="7DFD15A9"/>
    <w:rsid w:val="7DFEAB18"/>
    <w:rsid w:val="7E5F7DF4"/>
    <w:rsid w:val="7E9D0AEB"/>
    <w:rsid w:val="7EBBB63A"/>
    <w:rsid w:val="7EBF0325"/>
    <w:rsid w:val="7EDE5DA4"/>
    <w:rsid w:val="7EF37D8C"/>
    <w:rsid w:val="7EFB6DD2"/>
    <w:rsid w:val="7EFD39BD"/>
    <w:rsid w:val="7F1F60EA"/>
    <w:rsid w:val="7F3B2201"/>
    <w:rsid w:val="7F3E13F5"/>
    <w:rsid w:val="7F563B74"/>
    <w:rsid w:val="7F7D0BA0"/>
    <w:rsid w:val="7F7E2B25"/>
    <w:rsid w:val="7F978713"/>
    <w:rsid w:val="7FB77217"/>
    <w:rsid w:val="7FBFF383"/>
    <w:rsid w:val="7FDE3E24"/>
    <w:rsid w:val="7FDFD865"/>
    <w:rsid w:val="7FE77FE4"/>
    <w:rsid w:val="7FEFA891"/>
    <w:rsid w:val="7FF71FBF"/>
    <w:rsid w:val="7FF96E20"/>
    <w:rsid w:val="7FFD13F5"/>
    <w:rsid w:val="7FFE468A"/>
    <w:rsid w:val="7FFED938"/>
    <w:rsid w:val="7FFF0FF7"/>
    <w:rsid w:val="7FFF3754"/>
    <w:rsid w:val="7FFFDDE9"/>
    <w:rsid w:val="7FFFE1A1"/>
    <w:rsid w:val="94EFA2AA"/>
    <w:rsid w:val="95FE73D6"/>
    <w:rsid w:val="95FECDD6"/>
    <w:rsid w:val="977BEA1F"/>
    <w:rsid w:val="97F7A249"/>
    <w:rsid w:val="9D6CBE5F"/>
    <w:rsid w:val="9EC38D29"/>
    <w:rsid w:val="9ECFE8BC"/>
    <w:rsid w:val="A3F91A16"/>
    <w:rsid w:val="A7F64780"/>
    <w:rsid w:val="AABDE3CB"/>
    <w:rsid w:val="AABF3838"/>
    <w:rsid w:val="ABDFDE82"/>
    <w:rsid w:val="AEEE26D0"/>
    <w:rsid w:val="AF590561"/>
    <w:rsid w:val="AFDA40C7"/>
    <w:rsid w:val="AFFFC950"/>
    <w:rsid w:val="B2C7695F"/>
    <w:rsid w:val="B35B53F7"/>
    <w:rsid w:val="B47C7021"/>
    <w:rsid w:val="B6FD3139"/>
    <w:rsid w:val="B6FDDB8B"/>
    <w:rsid w:val="B7BFE8C1"/>
    <w:rsid w:val="B7EE37BF"/>
    <w:rsid w:val="B967F383"/>
    <w:rsid w:val="B9A95D2A"/>
    <w:rsid w:val="BBDDC434"/>
    <w:rsid w:val="BC7DA8A9"/>
    <w:rsid w:val="BCB135E7"/>
    <w:rsid w:val="BDDDDABC"/>
    <w:rsid w:val="BDED5FE2"/>
    <w:rsid w:val="BE2D18CF"/>
    <w:rsid w:val="BF6BEF44"/>
    <w:rsid w:val="BF7BE564"/>
    <w:rsid w:val="BF9B964E"/>
    <w:rsid w:val="BFB78CC9"/>
    <w:rsid w:val="BFD1D405"/>
    <w:rsid w:val="BFDEB59E"/>
    <w:rsid w:val="BFED14CE"/>
    <w:rsid w:val="BFF66DA9"/>
    <w:rsid w:val="BFF69ACF"/>
    <w:rsid w:val="BFFB0AA3"/>
    <w:rsid w:val="BFFE0BD0"/>
    <w:rsid w:val="C6FD3888"/>
    <w:rsid w:val="C7CB7451"/>
    <w:rsid w:val="C7CB946F"/>
    <w:rsid w:val="CB7F897C"/>
    <w:rsid w:val="CBBECF32"/>
    <w:rsid w:val="CBFEE7EA"/>
    <w:rsid w:val="CECDAF0B"/>
    <w:rsid w:val="CEF15FF4"/>
    <w:rsid w:val="CF7E3717"/>
    <w:rsid w:val="CFEC8522"/>
    <w:rsid w:val="D3BD6184"/>
    <w:rsid w:val="D3F7B005"/>
    <w:rsid w:val="D439A960"/>
    <w:rsid w:val="D46E547F"/>
    <w:rsid w:val="D67BDBD4"/>
    <w:rsid w:val="D67FBB40"/>
    <w:rsid w:val="D7B90B6C"/>
    <w:rsid w:val="D8E931B5"/>
    <w:rsid w:val="D93FBC17"/>
    <w:rsid w:val="DB744418"/>
    <w:rsid w:val="DC7D1D90"/>
    <w:rsid w:val="DDFFBE6E"/>
    <w:rsid w:val="DE656720"/>
    <w:rsid w:val="DE6FCF87"/>
    <w:rsid w:val="DEB1885B"/>
    <w:rsid w:val="DF5F5B66"/>
    <w:rsid w:val="DF6B6577"/>
    <w:rsid w:val="DFF7F437"/>
    <w:rsid w:val="DFFD360F"/>
    <w:rsid w:val="DFFE464C"/>
    <w:rsid w:val="E16B6F33"/>
    <w:rsid w:val="E5BF0460"/>
    <w:rsid w:val="E776C5BE"/>
    <w:rsid w:val="E79F943C"/>
    <w:rsid w:val="E7FA8CAE"/>
    <w:rsid w:val="E9DF475C"/>
    <w:rsid w:val="E9FB217B"/>
    <w:rsid w:val="EAFEA38A"/>
    <w:rsid w:val="EB190A5C"/>
    <w:rsid w:val="EBFD2C64"/>
    <w:rsid w:val="EBFF7F5D"/>
    <w:rsid w:val="EC5D5CC4"/>
    <w:rsid w:val="ED2FB20A"/>
    <w:rsid w:val="EE6E6845"/>
    <w:rsid w:val="EEBF4EB9"/>
    <w:rsid w:val="EEC57892"/>
    <w:rsid w:val="EF6E467B"/>
    <w:rsid w:val="EF7F588A"/>
    <w:rsid w:val="EF97FDEB"/>
    <w:rsid w:val="EF9C06D5"/>
    <w:rsid w:val="EFBF967D"/>
    <w:rsid w:val="EFEF6760"/>
    <w:rsid w:val="EFF7234E"/>
    <w:rsid w:val="EFFF1AA8"/>
    <w:rsid w:val="EFFF56C9"/>
    <w:rsid w:val="F1FD06FA"/>
    <w:rsid w:val="F2ADF4A7"/>
    <w:rsid w:val="F2DF3E0F"/>
    <w:rsid w:val="F3771C86"/>
    <w:rsid w:val="F39E3320"/>
    <w:rsid w:val="F3F701E6"/>
    <w:rsid w:val="F5379A71"/>
    <w:rsid w:val="F5BBCEE7"/>
    <w:rsid w:val="F5EFBCD5"/>
    <w:rsid w:val="F5FB2180"/>
    <w:rsid w:val="F5FBB675"/>
    <w:rsid w:val="F66FE482"/>
    <w:rsid w:val="F693BAA1"/>
    <w:rsid w:val="F6B5501B"/>
    <w:rsid w:val="F7E29CDC"/>
    <w:rsid w:val="F8EFC494"/>
    <w:rsid w:val="F9DF9B46"/>
    <w:rsid w:val="F9E7FF53"/>
    <w:rsid w:val="F9EF4C2E"/>
    <w:rsid w:val="F9F099A9"/>
    <w:rsid w:val="F9FB6D4E"/>
    <w:rsid w:val="FAF74462"/>
    <w:rsid w:val="FB1CA5FD"/>
    <w:rsid w:val="FB5F8FA4"/>
    <w:rsid w:val="FB7F5551"/>
    <w:rsid w:val="FB9E3239"/>
    <w:rsid w:val="FBDB5286"/>
    <w:rsid w:val="FBFBC248"/>
    <w:rsid w:val="FCBAE982"/>
    <w:rsid w:val="FCEFB8C0"/>
    <w:rsid w:val="FD3FC5D5"/>
    <w:rsid w:val="FD59370E"/>
    <w:rsid w:val="FD77E503"/>
    <w:rsid w:val="FDA26B7B"/>
    <w:rsid w:val="FDB76006"/>
    <w:rsid w:val="FDCF910A"/>
    <w:rsid w:val="FDDB8305"/>
    <w:rsid w:val="FDDF4151"/>
    <w:rsid w:val="FDDF9B2D"/>
    <w:rsid w:val="FDF58971"/>
    <w:rsid w:val="FDFAFA1B"/>
    <w:rsid w:val="FDFD3D2E"/>
    <w:rsid w:val="FDFD65BE"/>
    <w:rsid w:val="FDFE03E3"/>
    <w:rsid w:val="FDFF0460"/>
    <w:rsid w:val="FDFF2F41"/>
    <w:rsid w:val="FE7DE577"/>
    <w:rsid w:val="FEB30EF8"/>
    <w:rsid w:val="FEBB30E3"/>
    <w:rsid w:val="FEDE6E77"/>
    <w:rsid w:val="FEF4CBA6"/>
    <w:rsid w:val="FEFBDF3C"/>
    <w:rsid w:val="FEFC1E93"/>
    <w:rsid w:val="FEFFAE18"/>
    <w:rsid w:val="FF37D269"/>
    <w:rsid w:val="FF3ED3FB"/>
    <w:rsid w:val="FF414B4D"/>
    <w:rsid w:val="FF6BE023"/>
    <w:rsid w:val="FF731995"/>
    <w:rsid w:val="FF7B41D0"/>
    <w:rsid w:val="FF7D6249"/>
    <w:rsid w:val="FF7F620E"/>
    <w:rsid w:val="FF7FF03D"/>
    <w:rsid w:val="FF957AC6"/>
    <w:rsid w:val="FF958445"/>
    <w:rsid w:val="FFADAE19"/>
    <w:rsid w:val="FFB63380"/>
    <w:rsid w:val="FFD94EFE"/>
    <w:rsid w:val="FFDE13F5"/>
    <w:rsid w:val="FFEF4760"/>
    <w:rsid w:val="FFF75267"/>
    <w:rsid w:val="FFF9E72A"/>
    <w:rsid w:val="FFFB9905"/>
    <w:rsid w:val="FFFDB23D"/>
    <w:rsid w:val="FFFE9AE8"/>
    <w:rsid w:val="FFFEF6C7"/>
    <w:rsid w:val="FFFF03C9"/>
    <w:rsid w:val="FFFF6E05"/>
    <w:rsid w:val="FFFF6EF9"/>
    <w:rsid w:val="FF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710</Words>
  <Characters>4050</Characters>
  <Lines>33</Lines>
  <Paragraphs>9</Paragraphs>
  <TotalTime>1</TotalTime>
  <ScaleCrop>false</ScaleCrop>
  <LinksUpToDate>false</LinksUpToDate>
  <CharactersWithSpaces>4751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2021-07-11T01:25:00Z</dcterms:created>
  <dc:creator>王威</dc:creator>
  <cp:lastModifiedBy>坚持</cp:lastModifiedBy>
  <cp:lastPrinted>2022-10-04T10:33:00Z</cp:lastPrinted>
  <dcterms:modified xsi:type="dcterms:W3CDTF">2024-03-27T13:27:57Z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59438F6E995E4B64A343761E1FCD81AD</vt:lpwstr>
  </property>
</Properties>
</file>