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E631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</w:t>
      </w:r>
    </w:p>
    <w:p w14:paraId="78BFDBD8">
      <w:pPr>
        <w:spacing w:beforeLines="0" w:afterLines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2024年1月开考课程考试时间安排表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552"/>
        <w:gridCol w:w="777"/>
        <w:gridCol w:w="2290"/>
        <w:gridCol w:w="842"/>
        <w:gridCol w:w="2223"/>
        <w:gridCol w:w="842"/>
        <w:gridCol w:w="5"/>
        <w:gridCol w:w="2296"/>
        <w:gridCol w:w="765"/>
        <w:gridCol w:w="5"/>
        <w:gridCol w:w="2293"/>
      </w:tblGrid>
      <w:tr w14:paraId="0922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tblHeader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专业代码</w:t>
            </w: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  <w:p w14:paraId="0DA4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专业建设主考学校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（专业课程组）</w:t>
            </w:r>
          </w:p>
        </w:tc>
        <w:tc>
          <w:tcPr>
            <w:tcW w:w="6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月</w:t>
            </w: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</w:t>
            </w:r>
          </w:p>
        </w:tc>
        <w:tc>
          <w:tcPr>
            <w:tcW w:w="6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月 </w:t>
            </w: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</w:t>
            </w:r>
          </w:p>
        </w:tc>
      </w:tr>
      <w:tr w14:paraId="06EC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tblHeader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A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E3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14:30 - 17:00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04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39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14:30 - 17:00</w:t>
            </w:r>
          </w:p>
        </w:tc>
      </w:tr>
      <w:tr w14:paraId="5562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  <w:tblHeader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2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5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E6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9E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</w:tr>
      <w:tr w14:paraId="455E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6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C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国际税收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D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03403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国有资产管理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0F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外国财政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A8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财税史</w:t>
            </w:r>
          </w:p>
        </w:tc>
      </w:tr>
      <w:tr w14:paraId="2642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 w14:paraId="05A1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</w:tr>
      <w:tr w14:paraId="38B7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A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3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6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AC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1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DD1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6F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D6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F4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79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8C9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C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7A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CD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F9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58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（金融管理）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 w14:paraId="087F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</w:tr>
      <w:tr w14:paraId="60BC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1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83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D7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D5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05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30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A7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5FF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A6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7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DE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81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3E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09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税收筹划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07250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08592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房地产投资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08591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金融营销</w:t>
            </w:r>
          </w:p>
        </w:tc>
      </w:tr>
      <w:tr w14:paraId="3646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0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金融理财分析技术与技巧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E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5F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金融理财规划</w:t>
            </w:r>
          </w:p>
        </w:tc>
      </w:tr>
      <w:tr w14:paraId="3D56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020401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现代公司管理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AA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03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B5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15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国际结算</w:t>
            </w:r>
          </w:p>
        </w:tc>
      </w:tr>
      <w:tr w14:paraId="6924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（法律）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证据法学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5D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A58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B0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E1C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68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A8D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91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社会统计学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团体社会工作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人类成长与环境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社区社会工作</w:t>
            </w:r>
          </w:p>
        </w:tc>
      </w:tr>
      <w:tr w14:paraId="045E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7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中国福利思想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05963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西方社会学理论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个案社会工作</w:t>
            </w:r>
          </w:p>
        </w:tc>
      </w:tr>
      <w:tr w14:paraId="3718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5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0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48F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9A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社会行政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</w:t>
            </w:r>
          </w:p>
        </w:tc>
      </w:tr>
      <w:tr w14:paraId="61EC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B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D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3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数学教育学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07824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语文教育学导论</w:t>
            </w:r>
          </w:p>
        </w:tc>
      </w:tr>
      <w:tr w14:paraId="0D71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（美术教育）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00745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中国画论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美术鉴赏</w:t>
            </w:r>
          </w:p>
        </w:tc>
      </w:tr>
      <w:tr w14:paraId="6826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（音乐教育）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中国音乐史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04366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曲式与作品分析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和声学(二)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00732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简明配器法</w:t>
            </w:r>
          </w:p>
        </w:tc>
      </w:tr>
      <w:tr w14:paraId="4FC3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D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音乐作品欣赏(二)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复调音乐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外国音乐史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歌曲作法(二)</w:t>
            </w:r>
          </w:p>
        </w:tc>
      </w:tr>
      <w:tr w14:paraId="13B8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学前教育科学研究与论文写作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00403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学前儿童家庭教育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学前儿童心理卫生与辅导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学前游戏论</w:t>
            </w:r>
          </w:p>
        </w:tc>
      </w:tr>
      <w:tr w14:paraId="068B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A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2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学前教育行政与管理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学前特殊儿童教育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儿童文学名著导读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学前教育诊断与咨询</w:t>
            </w:r>
          </w:p>
        </w:tc>
      </w:tr>
      <w:tr w14:paraId="7725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11123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社会体育学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00486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00497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体育管理学</w:t>
            </w:r>
          </w:p>
        </w:tc>
      </w:tr>
      <w:tr w14:paraId="6F0A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B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体育科研方法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52B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B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06743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运动医学</w:t>
            </w:r>
          </w:p>
        </w:tc>
      </w:tr>
      <w:tr w14:paraId="03A2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07564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唐宋词研究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民间文学概论</w:t>
            </w:r>
          </w:p>
        </w:tc>
      </w:tr>
      <w:tr w14:paraId="1002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中国近代文学史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</w:tr>
      <w:tr w14:paraId="193D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D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6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唐诗宋词研究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中学语文教学法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中国当代文学史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近代汉语</w:t>
            </w:r>
          </w:p>
        </w:tc>
      </w:tr>
      <w:tr w14:paraId="13B0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050107T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历代应用文选读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07798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02182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秘书外事管理实务</w:t>
            </w:r>
          </w:p>
        </w:tc>
      </w:tr>
      <w:tr w14:paraId="555F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国际商务谈判实务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传播与广告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08019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理财学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国际商务法律</w:t>
            </w:r>
          </w:p>
        </w:tc>
      </w:tr>
      <w:tr w14:paraId="7E78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D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F2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BE1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商标管理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03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B06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3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3E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E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2F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2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 w14:paraId="3EF9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07374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高级英语(一)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第二外语(法语)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 w14:paraId="655B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8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美国文学选读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05187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中学英语教学法(小教)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高级英语(二)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英国文学选读</w:t>
            </w:r>
          </w:p>
        </w:tc>
      </w:tr>
      <w:tr w14:paraId="3823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2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C9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C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英语论文写作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06422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英语语言学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外语教学心理学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10876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英美报刊选读</w:t>
            </w:r>
          </w:p>
        </w:tc>
      </w:tr>
      <w:tr w14:paraId="7F1F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日语翻译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日本社会文化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高级日语(一)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日本文学选读</w:t>
            </w:r>
          </w:p>
        </w:tc>
      </w:tr>
      <w:tr w14:paraId="0D86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A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日语句法篇章法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高级日语(二)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第二外语(英语)</w:t>
            </w:r>
          </w:p>
        </w:tc>
      </w:tr>
      <w:tr w14:paraId="4927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7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E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日语语言学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08B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0A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48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050262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商务英语翻译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 w14:paraId="2F4F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050303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广播电视广告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平面广告设计</w:t>
            </w:r>
          </w:p>
        </w:tc>
      </w:tr>
      <w:tr w14:paraId="1221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02209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B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几何量公差与检测</w:t>
            </w:r>
          </w:p>
        </w:tc>
      </w:tr>
      <w:tr w14:paraId="545B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F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03395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数控机床故障诊断与维护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企业应用文写作</w:t>
            </w:r>
          </w:p>
        </w:tc>
      </w:tr>
      <w:tr w14:paraId="06A3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D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01891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车身工程应用数学基础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03631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03122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电子信息技术</w:t>
            </w:r>
          </w:p>
        </w:tc>
      </w:tr>
      <w:tr w14:paraId="777A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2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A0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9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23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364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D5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2C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05785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数控原理与数控技术运用</w:t>
            </w:r>
          </w:p>
        </w:tc>
      </w:tr>
      <w:tr w14:paraId="6BC5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汽车服务工程#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01832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04912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汽车电子控制技术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05838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汽车故障分析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03483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发动机原理</w:t>
            </w:r>
          </w:p>
        </w:tc>
      </w:tr>
      <w:tr w14:paraId="22BF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1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06893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05913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08518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汽车安全检测技术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06898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汽车运用工程</w:t>
            </w:r>
          </w:p>
        </w:tc>
      </w:tr>
      <w:tr w14:paraId="7A4E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080801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自动化#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02286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检测与转换技术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电力拖动自动控制系统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工业自动化仪表与过程控制</w:t>
            </w:r>
          </w:p>
        </w:tc>
      </w:tr>
      <w:tr w14:paraId="0033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6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3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02365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计算机软件基础(二)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微机控制技术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楼宇智能化技术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02358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单片机原理及应用</w:t>
            </w:r>
          </w:p>
        </w:tc>
      </w:tr>
      <w:tr w14:paraId="4FE0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微机原理及应用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07961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工程数学(一)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自动控制理论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电力工程</w:t>
            </w:r>
          </w:p>
        </w:tc>
      </w:tr>
      <w:tr w14:paraId="3982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48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8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1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08413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8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6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081001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建筑施工(二)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建筑工程概论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</w:tr>
      <w:tr w14:paraId="6129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081301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化学工程与工艺#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广东石油化工学院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02489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化工设计概论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09393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化工仪表及自动化</w:t>
            </w:r>
          </w:p>
        </w:tc>
      </w:tr>
      <w:tr w14:paraId="0FBA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04884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化工技术经济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环境工程导论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化工机械基础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化学品安全管理</w:t>
            </w:r>
          </w:p>
        </w:tc>
      </w:tr>
      <w:tr w14:paraId="3581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1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2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石油化工工艺学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石油炼制工程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高分子化工基础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精细有机合成化学与工艺学</w:t>
            </w:r>
          </w:p>
        </w:tc>
      </w:tr>
      <w:tr w14:paraId="76E6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7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加油加气站设计与管理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化工产品检测技术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石油产品应用技术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腐蚀与防腐</w:t>
            </w:r>
          </w:p>
        </w:tc>
      </w:tr>
      <w:tr w14:paraId="2CC8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0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0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石油储运概论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E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81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05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4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081602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服装设计与工程#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西洋服装史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服装国际贸易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服装工业工程</w:t>
            </w:r>
          </w:p>
        </w:tc>
      </w:tr>
      <w:tr w14:paraId="7924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B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9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服饰流行分析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服装消费心理学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03915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服装连锁店管理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03921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服装专业英语</w:t>
            </w:r>
          </w:p>
        </w:tc>
      </w:tr>
      <w:tr w14:paraId="06FF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服饰文化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服装市场调查与分析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03920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服装商品检验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70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082504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环境生态工程#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环境工程导论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大气污染控制技术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固体废物管理</w:t>
            </w:r>
          </w:p>
        </w:tc>
      </w:tr>
      <w:tr w14:paraId="01CE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E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环境仪器分析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环境地学基础</w:t>
            </w:r>
          </w:p>
        </w:tc>
      </w:tr>
      <w:tr w14:paraId="5A20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FB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3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F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环境微生物学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城市生态与环境学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</w:tr>
      <w:tr w14:paraId="1620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01763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药事管理学(二)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02087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01757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药物分析(三)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01761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药剂学(二)</w:t>
            </w:r>
          </w:p>
        </w:tc>
      </w:tr>
      <w:tr w14:paraId="3020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05522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有机化学(五)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01759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药物化学(二)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物理化学(二)</w:t>
            </w:r>
          </w:p>
        </w:tc>
      </w:tr>
      <w:tr w14:paraId="4CE6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B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EB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17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FF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2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06831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药理学(四)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05524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药用植物与生药学</w:t>
            </w:r>
          </w:p>
        </w:tc>
      </w:tr>
      <w:tr w14:paraId="6111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建筑力学与结构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工程造价确定与控制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04037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施工技术与组织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</w:tr>
      <w:tr w14:paraId="0C87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9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C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03823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06936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建筑法规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06289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工程招标与合同管理</w:t>
            </w:r>
          </w:p>
        </w:tc>
      </w:tr>
      <w:tr w14:paraId="1563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E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B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B8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1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3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工程经济学与项目融资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06393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土木工程概论</w:t>
            </w:r>
          </w:p>
        </w:tc>
      </w:tr>
      <w:tr w14:paraId="257E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项目范围管理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05058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04154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项目采购管理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项目时间管理</w:t>
            </w:r>
          </w:p>
        </w:tc>
      </w:tr>
      <w:tr w14:paraId="45EB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项目管理案例分析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项目质量管理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项目成本管理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项目论证与评估</w:t>
            </w:r>
          </w:p>
        </w:tc>
      </w:tr>
      <w:tr w14:paraId="000A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5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09413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项目人力资源与沟通管理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94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3C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4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84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76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项目决策分析与评价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建筑工程合同（含FIDIC）条款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建设工程工程量清单计价实务</w:t>
            </w:r>
          </w:p>
        </w:tc>
      </w:tr>
      <w:tr w14:paraId="54A5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B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CA1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80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D4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3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CB2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A2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建设监理导论</w:t>
            </w:r>
          </w:p>
        </w:tc>
      </w:tr>
      <w:tr w14:paraId="1BA7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 w14:paraId="3821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D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C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 w14:paraId="26CF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7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8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68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C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9C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E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28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6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F5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 w14:paraId="4C6E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D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 w14:paraId="708E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7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7D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5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4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6DB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00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10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E8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（现代企业管理）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</w:tr>
      <w:tr w14:paraId="3DBB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0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07114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</w:tr>
      <w:tr w14:paraId="67E6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2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2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</w:tr>
      <w:tr w14:paraId="7A51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 w14:paraId="0F5D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8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 w14:paraId="4C58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F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B02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D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C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A3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AF7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53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（现代企业管理）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</w:tr>
      <w:tr w14:paraId="478E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4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07114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</w:tr>
      <w:tr w14:paraId="70EC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3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3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</w:tr>
      <w:tr w14:paraId="076E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 w14:paraId="55C1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1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 w14:paraId="1300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3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8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0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5A6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18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5B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A2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2A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79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6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面向对象数据库技术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08674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信息系统开发</w:t>
            </w:r>
          </w:p>
        </w:tc>
      </w:tr>
      <w:tr w14:paraId="5B01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189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38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DE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管理与成本会计</w:t>
            </w:r>
          </w:p>
        </w:tc>
      </w:tr>
      <w:tr w14:paraId="2D95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财务会计专题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会计制度设计与比较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审计学原理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</w:tr>
      <w:tr w14:paraId="1D1D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7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C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88A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21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劳动社会学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人事管理学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现代人员测评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工作岗位研究原理与应用</w:t>
            </w:r>
          </w:p>
        </w:tc>
      </w:tr>
      <w:tr w14:paraId="1C83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9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现代公司管理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人力资源统计学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劳动争议处理概论</w:t>
            </w:r>
          </w:p>
        </w:tc>
      </w:tr>
      <w:tr w14:paraId="3302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宏观劳动力配置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现代企业人力资源管理概论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国际劳务合作和海外就业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0CE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6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62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03312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劳动和社会保障概论</w:t>
            </w:r>
          </w:p>
        </w:tc>
      </w:tr>
      <w:tr w14:paraId="0B84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3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6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AB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AFA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AB9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国土资源管理</w:t>
            </w:r>
          </w:p>
        </w:tc>
      </w:tr>
      <w:tr w14:paraId="000F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供应链与企业物流管理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企业物流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03365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物流运输管理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供应链物流学</w:t>
            </w:r>
          </w:p>
        </w:tc>
      </w:tr>
      <w:tr w14:paraId="1850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0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07724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物流系统工程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07725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物流规划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36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90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1D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120603T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采购与供应关系管理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采购与供应谈判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采购环境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采购法务与合同管理</w:t>
            </w:r>
          </w:p>
        </w:tc>
      </w:tr>
      <w:tr w14:paraId="278D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采购绩效管理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运作管理</w:t>
            </w:r>
          </w:p>
        </w:tc>
      </w:tr>
      <w:tr w14:paraId="56B7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4D3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9B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E5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1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信息化理论与实践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42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3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B6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中国旅游文学作品选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04138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旅游文化</w:t>
            </w:r>
          </w:p>
        </w:tc>
      </w:tr>
      <w:tr w14:paraId="3F3D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旅游资源开发与环境保护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旅游会计学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旅游饭店设备管理</w:t>
            </w:r>
          </w:p>
        </w:tc>
      </w:tr>
      <w:tr w14:paraId="4907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礼仪学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05034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旅游地理学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D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美食与菜系</w:t>
            </w:r>
          </w:p>
        </w:tc>
      </w:tr>
      <w:tr w14:paraId="7A76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D68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1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36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65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112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C4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多媒体技术应用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07759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Visual Basic程序设计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58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A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30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班级管理学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现代学校人力资源管理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10490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教育财政学</w:t>
            </w:r>
          </w:p>
        </w:tc>
      </w:tr>
      <w:tr w14:paraId="4CAF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社会心理学(一)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02108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8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心理测评技术与档案建立</w:t>
            </w:r>
          </w:p>
        </w:tc>
      </w:tr>
      <w:tr w14:paraId="79B1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4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05951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心理与教育统计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学习心理与辅导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7F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9A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7E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540301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8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19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A2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F1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D2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2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18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590106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00988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DC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2C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C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21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D1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C9A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36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 w14:paraId="4D64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1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 w14:paraId="60B0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2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金融法(二)</w:t>
            </w:r>
          </w:p>
        </w:tc>
      </w:tr>
      <w:tr w14:paraId="6259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11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FF0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3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9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5C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B0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B0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（金融管理）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 w14:paraId="4B96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8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A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 w14:paraId="3490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0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金融法(二)</w:t>
            </w:r>
          </w:p>
        </w:tc>
      </w:tr>
      <w:tr w14:paraId="5B64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17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395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2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E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8B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7F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C4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E3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018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关系数据库原理与程序设计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08310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02600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</w:tr>
      <w:tr w14:paraId="7173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03172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农业经济学(二)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农村企事业会计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</w:tr>
      <w:tr w14:paraId="28DE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 w14:paraId="2B85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8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4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7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9B9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0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8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26A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F25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65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（会计电算化）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BD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B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关系数据库原理与程序设计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08310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02600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</w:tr>
      <w:tr w14:paraId="53AD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（农村财会与审计）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03172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农业经济学(二)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农村企事业会计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</w:tr>
      <w:tr w14:paraId="4418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 w14:paraId="5CA5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4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C3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22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C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EC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1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7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6A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630601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536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7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B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E9E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B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77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82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630602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 w14:paraId="296C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0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5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 w14:paraId="2A9E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5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00809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市场营销(二)</w:t>
            </w:r>
          </w:p>
        </w:tc>
      </w:tr>
      <w:tr w14:paraId="1BDE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630903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01001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物流案例与实训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07032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运输与配送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07008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采购与仓储管理</w:t>
            </w:r>
          </w:p>
        </w:tc>
      </w:tr>
      <w:tr w14:paraId="5A47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C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07802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采购管理与库存控制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信息技术与物流管理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6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F58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7B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630907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采购原理与战略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国际物流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采购环境与供应市场分析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采购过程与合同管理</w:t>
            </w:r>
          </w:p>
        </w:tc>
      </w:tr>
      <w:tr w14:paraId="5CD6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8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F5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D3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1B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4C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05731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采购绩效测量与商业分析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0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54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58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旅游市场学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06010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03529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国际旅游饭店管理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旅游法规</w:t>
            </w:r>
          </w:p>
        </w:tc>
      </w:tr>
      <w:tr w14:paraId="1062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D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02519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06123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导游学概论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旅游饭店财务管理</w:t>
            </w:r>
          </w:p>
        </w:tc>
      </w:tr>
      <w:tr w14:paraId="43CD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6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DE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933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CF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755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0A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B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9E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6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02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C6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77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24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广告媒体分析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广告心理学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00634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</w:tr>
      <w:tr w14:paraId="0430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D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E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D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企业形象与策划（CIS）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F0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A8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广告文案写作</w:t>
            </w:r>
          </w:p>
        </w:tc>
      </w:tr>
      <w:tr w14:paraId="112D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服装与服饰设计#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服装生产管理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00683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服装市场与营销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00677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服装发展简史</w:t>
            </w:r>
          </w:p>
        </w:tc>
      </w:tr>
      <w:tr w14:paraId="61CE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D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A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E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2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0F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A2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03905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服装企业督导管理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服装品质管理</w:t>
            </w:r>
          </w:p>
        </w:tc>
      </w:tr>
      <w:tr w14:paraId="3308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12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3F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A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8D2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9C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0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10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AF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08878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动漫产业概论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08881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动画编导基础</w:t>
            </w:r>
          </w:p>
        </w:tc>
      </w:tr>
      <w:tr w14:paraId="6BF6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670102K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</w:tr>
      <w:tr w14:paraId="3187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2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学前儿童数学教育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00396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</w:tr>
      <w:tr w14:paraId="47FA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CF3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1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56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02A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学前儿童音乐教育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9A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E7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B8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670121K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特殊儿童心理与教育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心理健康教育课程设计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03372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团体心理辅导</w:t>
            </w:r>
          </w:p>
        </w:tc>
      </w:tr>
      <w:tr w14:paraId="1E9E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CD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21C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05439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0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1F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BC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基础日语(二)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00605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基础日语(一)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日语阅读(一)</w:t>
            </w:r>
          </w:p>
        </w:tc>
      </w:tr>
      <w:tr w14:paraId="398C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日本国概况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3C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DF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00607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日语语法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11600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日语综合技能(一)</w:t>
            </w:r>
          </w:p>
        </w:tc>
      </w:tr>
      <w:tr w14:paraId="2FF9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670301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00776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档案学概论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商务秘书学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</w:tr>
      <w:tr w14:paraId="7B65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3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礼仪学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财务管理与会计基础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11520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秘书事务管理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18956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法律事务管理</w:t>
            </w:r>
          </w:p>
        </w:tc>
      </w:tr>
      <w:tr w14:paraId="58FE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680503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法律事务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DC9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2D1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72D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4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2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0AC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</w:tr>
      <w:tr w14:paraId="4EDF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企业形象与策划（CIS）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7C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43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8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2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04577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</w:tr>
      <w:tr w14:paraId="72BA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00165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劳动就业概论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06183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工资管理</w:t>
            </w:r>
          </w:p>
        </w:tc>
      </w:tr>
      <w:tr w14:paraId="23B6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11493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11485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中学教育学</w:t>
            </w:r>
          </w:p>
        </w:tc>
      </w:tr>
      <w:tr w14:paraId="7739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0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7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中小学语文教材教法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11494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11492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现代汉语(一)</w:t>
            </w:r>
          </w:p>
        </w:tc>
      </w:tr>
    </w:tbl>
    <w:p w14:paraId="483D7E5D"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说明：专业名称后加“#”为限期停考专业，不接受新生报名，停考过渡期内相关课程继续安排考试。</w:t>
      </w:r>
    </w:p>
    <w:p w14:paraId="4538A178"/>
    <w:p w14:paraId="29453F64"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C3848"/>
    <w:rsid w:val="0CD90166"/>
    <w:rsid w:val="13FB7EB4"/>
    <w:rsid w:val="34FC1DD0"/>
    <w:rsid w:val="3E4C3848"/>
    <w:rsid w:val="5957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4170</Words>
  <Characters>6026</Characters>
  <Lines>0</Lines>
  <Paragraphs>0</Paragraphs>
  <TotalTime>0</TotalTime>
  <ScaleCrop>false</ScaleCrop>
  <LinksUpToDate>false</LinksUpToDate>
  <CharactersWithSpaces>6042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2023-05-04T02:29:00Z</dcterms:created>
  <dc:creator>琳楚</dc:creator>
  <cp:lastModifiedBy>ZURICH</cp:lastModifiedBy>
  <dcterms:modified xsi:type="dcterms:W3CDTF">2025-12-30T02:29:24Z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eyJoZGlkIjoiNWUzODBhYTJmMzhjNWZmMjljMzM1MWFhZjc1MDkwNTkiLCJ1c2VySWQiOiI4Nzk1NjQ3MzgifQ==</vt:lpwstr>
  </property>
  <property fmtid="{D5CDD505-2E9C-101B-9397-08002B2CF9AE}" pid="4" name="ICV">
    <vt:lpwstr>AA47172010CF421CAD5FB6E9C0B62F0F_12</vt:lpwstr>
  </property>
</Properties>
</file>